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1073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1073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2B67EC">
        <w:rPr>
          <w:rFonts w:ascii="Times New Roman" w:hAnsi="Times New Roman"/>
          <w:b/>
          <w:sz w:val="28"/>
          <w:szCs w:val="28"/>
          <w:lang w:val="tt-RU"/>
        </w:rPr>
        <w:t>9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857A4">
        <w:rPr>
          <w:rFonts w:ascii="Times New Roman" w:hAnsi="Times New Roman"/>
          <w:b/>
          <w:sz w:val="28"/>
          <w:szCs w:val="28"/>
          <w:lang w:val="tt-RU"/>
        </w:rPr>
        <w:t>2</w:t>
      </w:r>
      <w:r w:rsidR="00DA07FF">
        <w:rPr>
          <w:rFonts w:ascii="Times New Roman" w:hAnsi="Times New Roman"/>
          <w:b/>
          <w:sz w:val="28"/>
          <w:szCs w:val="28"/>
          <w:lang w:val="tt-RU"/>
        </w:rPr>
        <w:t>4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310730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Тест биремнәрен </w:t>
      </w:r>
      <w:r w:rsidR="008F6CAB">
        <w:rPr>
          <w:rFonts w:ascii="Times New Roman" w:hAnsi="Times New Roman" w:cs="Times New Roman"/>
          <w:b/>
          <w:sz w:val="28"/>
          <w:szCs w:val="28"/>
          <w:lang w:val="tt-RU"/>
        </w:rPr>
        <w:t>эшләгез</w:t>
      </w:r>
      <w:r w:rsidR="00A208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F3B48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8076C" w:rsidRPr="009510B2" w:rsidRDefault="00C8076C" w:rsidP="005C68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57D53" w:rsidRPr="009510B2">
        <w:rPr>
          <w:rFonts w:ascii="Times New Roman" w:hAnsi="Times New Roman" w:cs="Times New Roman"/>
          <w:sz w:val="28"/>
          <w:szCs w:val="28"/>
          <w:lang w:val="tt-RU"/>
        </w:rPr>
        <w:t>Татар халык авыз иҗаты жанры</w:t>
      </w:r>
      <w:r w:rsidR="00360D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C8076C" w:rsidRPr="009510B2" w:rsidRDefault="00C8076C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E57D53" w:rsidRPr="009510B2">
        <w:rPr>
          <w:rFonts w:ascii="Times New Roman" w:hAnsi="Times New Roman" w:cs="Times New Roman"/>
          <w:sz w:val="28"/>
          <w:szCs w:val="28"/>
          <w:lang w:val="tt-RU"/>
        </w:rPr>
        <w:t>әдәби әкият</w:t>
      </w:r>
    </w:p>
    <w:p w:rsidR="00C8076C" w:rsidRPr="009510B2" w:rsidRDefault="00C8076C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57D53" w:rsidRPr="009510B2">
        <w:rPr>
          <w:rFonts w:ascii="Times New Roman" w:hAnsi="Times New Roman" w:cs="Times New Roman"/>
          <w:sz w:val="28"/>
          <w:szCs w:val="28"/>
          <w:lang w:val="tt-RU"/>
        </w:rPr>
        <w:t>лирик шигырь</w:t>
      </w:r>
    </w:p>
    <w:p w:rsidR="009F3786" w:rsidRPr="009510B2" w:rsidRDefault="00C8076C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E57D53" w:rsidRPr="009510B2">
        <w:rPr>
          <w:rFonts w:ascii="Times New Roman" w:hAnsi="Times New Roman" w:cs="Times New Roman"/>
          <w:sz w:val="28"/>
          <w:szCs w:val="28"/>
          <w:lang w:val="tt-RU"/>
        </w:rPr>
        <w:t>табышмак</w:t>
      </w:r>
    </w:p>
    <w:p w:rsidR="004C4728" w:rsidRPr="009510B2" w:rsidRDefault="004C472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729B5" w:rsidRPr="009510B2" w:rsidRDefault="004C472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771FC6" w:rsidRPr="009510B2">
        <w:rPr>
          <w:rFonts w:ascii="Times New Roman" w:hAnsi="Times New Roman" w:cs="Times New Roman"/>
          <w:sz w:val="28"/>
          <w:szCs w:val="28"/>
          <w:lang w:val="tt-RU"/>
        </w:rPr>
        <w:t>Югалган анасын эзләп юлга чыккан, алтмыш колачлы ала атка ябышып, гаять куркыныч киртәләр аркылы узган герой кайсы әсәрдә чагылыш таба</w:t>
      </w:r>
      <w:r w:rsidR="00360D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="00E729B5" w:rsidRPr="009510B2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729B5" w:rsidRPr="009510B2" w:rsidRDefault="00E729B5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12679" w:rsidRPr="009510B2">
        <w:rPr>
          <w:rFonts w:ascii="Times New Roman" w:hAnsi="Times New Roman" w:cs="Times New Roman"/>
          <w:sz w:val="28"/>
          <w:szCs w:val="28"/>
          <w:lang w:val="tt-RU"/>
        </w:rPr>
        <w:t>«Үги кыз»</w:t>
      </w:r>
    </w:p>
    <w:p w:rsidR="00E729B5" w:rsidRPr="009510B2" w:rsidRDefault="00E729B5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71FC6" w:rsidRPr="009510B2">
        <w:rPr>
          <w:rFonts w:ascii="Times New Roman" w:hAnsi="Times New Roman" w:cs="Times New Roman"/>
          <w:sz w:val="28"/>
          <w:szCs w:val="28"/>
          <w:lang w:val="tt-RU"/>
        </w:rPr>
        <w:t>«Ак бүре»</w:t>
      </w:r>
    </w:p>
    <w:p w:rsidR="00E729B5" w:rsidRPr="009510B2" w:rsidRDefault="00E729B5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12679" w:rsidRPr="009510B2">
        <w:rPr>
          <w:rFonts w:ascii="Times New Roman" w:hAnsi="Times New Roman" w:cs="Times New Roman"/>
          <w:sz w:val="28"/>
          <w:szCs w:val="28"/>
          <w:lang w:val="tt-RU"/>
        </w:rPr>
        <w:t>«Аю белән Төлке»</w:t>
      </w:r>
    </w:p>
    <w:p w:rsidR="00DE487B" w:rsidRPr="009510B2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E487B" w:rsidRPr="009510B2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5C6845" w:rsidRPr="009510B2">
        <w:rPr>
          <w:rFonts w:ascii="Times New Roman" w:hAnsi="Times New Roman" w:cs="Times New Roman"/>
          <w:sz w:val="28"/>
          <w:szCs w:val="28"/>
          <w:lang w:val="tt-RU"/>
        </w:rPr>
        <w:t>Әкиятләрнең төркемнәре дөрес күрсәтелгән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рәтне сайлап алыгыз</w:t>
      </w:r>
      <w:r w:rsidR="00360D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DE487B" w:rsidRPr="009510B2" w:rsidRDefault="00DE487B" w:rsidP="005C6845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C6845" w:rsidRPr="009510B2">
        <w:rPr>
          <w:rFonts w:ascii="Times New Roman" w:hAnsi="Times New Roman" w:cs="Times New Roman"/>
          <w:sz w:val="28"/>
          <w:szCs w:val="28"/>
          <w:lang w:val="tt-RU"/>
        </w:rPr>
        <w:t>хайваннар турындагы әкиятләр, тылсымлы әкиятләр, тормыш-көнкүреш турындагы әкиятләр</w:t>
      </w:r>
    </w:p>
    <w:p w:rsidR="00DE487B" w:rsidRPr="009510B2" w:rsidRDefault="00DE487B" w:rsidP="005C6845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5C6845" w:rsidRPr="009510B2">
        <w:rPr>
          <w:rFonts w:ascii="Times New Roman" w:hAnsi="Times New Roman" w:cs="Times New Roman"/>
          <w:sz w:val="28"/>
          <w:szCs w:val="28"/>
          <w:lang w:val="tt-RU"/>
        </w:rPr>
        <w:t>маҗаралы әкиятләр, тылсымлы әкиятләр, әкият геройлары турындагы әкиятләр</w:t>
      </w:r>
    </w:p>
    <w:p w:rsidR="00DE487B" w:rsidRPr="009510B2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C6845" w:rsidRPr="009510B2">
        <w:rPr>
          <w:rFonts w:ascii="Times New Roman" w:hAnsi="Times New Roman" w:cs="Times New Roman"/>
          <w:sz w:val="28"/>
          <w:szCs w:val="28"/>
          <w:lang w:val="tt-RU"/>
        </w:rPr>
        <w:t>Дию турындагы әкиятләр, Каф тавын сурәтләгән әкиятләр, Үги кыз  турындагы әкиятләр</w:t>
      </w:r>
    </w:p>
    <w:p w:rsidR="00E010F8" w:rsidRPr="009510B2" w:rsidRDefault="00E010F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10F8" w:rsidRPr="009510B2" w:rsidRDefault="00E010F8" w:rsidP="00642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642BFB" w:rsidRPr="009510B2">
        <w:rPr>
          <w:rFonts w:ascii="Times New Roman" w:hAnsi="Times New Roman" w:cs="Times New Roman"/>
          <w:i/>
          <w:sz w:val="28"/>
          <w:szCs w:val="28"/>
          <w:lang w:val="tt-RU"/>
        </w:rPr>
        <w:t>Убырлы карчык яхшылык эшләгән кешеләргә ярдәм итә, игелек күрсәтә, яхшылыкка яхшылык белән җавап кайтара, бары әхлаксыз, ялкауларга карата гына рәхимсез булып кала</w:t>
      </w:r>
      <w:r w:rsidR="00642BFB" w:rsidRPr="009510B2">
        <w:rPr>
          <w:rFonts w:ascii="Times New Roman" w:hAnsi="Times New Roman" w:cs="Times New Roman"/>
          <w:sz w:val="28"/>
          <w:szCs w:val="28"/>
          <w:lang w:val="tt-RU"/>
        </w:rPr>
        <w:t>.  Әлеге күренешләр кайсы әкияттә сурәтләнә?</w:t>
      </w:r>
      <w:r w:rsidR="00360D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642BFB" w:rsidRPr="009510B2" w:rsidRDefault="00642BFB" w:rsidP="00642BFB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1) «Гөлчәчәк»</w:t>
      </w:r>
    </w:p>
    <w:p w:rsidR="00642BFB" w:rsidRPr="009510B2" w:rsidRDefault="00642BFB" w:rsidP="00642BFB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2) «Ак бүре»</w:t>
      </w:r>
    </w:p>
    <w:p w:rsidR="00E010F8" w:rsidRPr="009510B2" w:rsidRDefault="00642BFB" w:rsidP="00642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«Үги кыз» </w:t>
      </w:r>
    </w:p>
    <w:p w:rsidR="004C4728" w:rsidRPr="009510B2" w:rsidRDefault="004C4728" w:rsidP="00C80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48B0" w:rsidRPr="009510B2" w:rsidRDefault="006548B0" w:rsidP="00862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8629EA" w:rsidRPr="009510B2">
        <w:rPr>
          <w:rFonts w:ascii="Times New Roman" w:hAnsi="Times New Roman" w:cs="Times New Roman"/>
          <w:sz w:val="28"/>
          <w:szCs w:val="28"/>
          <w:lang w:val="tt-RU"/>
        </w:rPr>
        <w:t>«Ак бүре» әкиятендә егеткә Дию патшалыгына барырга кем ярдәм итә</w:t>
      </w:r>
      <w:r w:rsidR="00360DB1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6548B0" w:rsidRPr="009510B2" w:rsidRDefault="006548B0" w:rsidP="008629EA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629EA" w:rsidRPr="009510B2">
        <w:rPr>
          <w:rFonts w:ascii="Times New Roman" w:hAnsi="Times New Roman" w:cs="Times New Roman"/>
          <w:sz w:val="28"/>
          <w:szCs w:val="28"/>
          <w:lang w:val="tt-RU"/>
        </w:rPr>
        <w:t>Сәмруг кош сурәтенә кергән Ак бүре</w:t>
      </w:r>
      <w:r w:rsidR="00F13E79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548B0" w:rsidRPr="009510B2" w:rsidRDefault="006548B0" w:rsidP="006548B0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629EA" w:rsidRPr="009510B2">
        <w:rPr>
          <w:rFonts w:ascii="Times New Roman" w:hAnsi="Times New Roman" w:cs="Times New Roman"/>
          <w:sz w:val="28"/>
          <w:szCs w:val="28"/>
          <w:lang w:val="tt-RU"/>
        </w:rPr>
        <w:t>Сәмруг кош сурәтенә кергән әнисе</w:t>
      </w:r>
    </w:p>
    <w:p w:rsidR="0048493F" w:rsidRPr="009510B2" w:rsidRDefault="006548B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629EA" w:rsidRPr="009510B2">
        <w:rPr>
          <w:rFonts w:ascii="Times New Roman" w:hAnsi="Times New Roman" w:cs="Times New Roman"/>
          <w:sz w:val="28"/>
          <w:szCs w:val="28"/>
          <w:lang w:val="tt-RU"/>
        </w:rPr>
        <w:t>Сәмруг кош сурәтенә кергән Ак ат</w:t>
      </w:r>
    </w:p>
    <w:p w:rsidR="006548B0" w:rsidRPr="009510B2" w:rsidRDefault="006548B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6BA2" w:rsidRPr="009510B2" w:rsidRDefault="00EA6BA2" w:rsidP="00EA6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6. «Ак бүре» әкиятендә төп герой кем (1 балл):</w:t>
      </w:r>
    </w:p>
    <w:p w:rsidR="00EA6BA2" w:rsidRPr="009510B2" w:rsidRDefault="00EA6BA2" w:rsidP="00EA6BA2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Ак бүре </w:t>
      </w:r>
    </w:p>
    <w:p w:rsidR="00EA6BA2" w:rsidRPr="009510B2" w:rsidRDefault="00EA6BA2" w:rsidP="00EA6BA2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2) Дию</w:t>
      </w:r>
    </w:p>
    <w:p w:rsidR="00784832" w:rsidRPr="009510B2" w:rsidRDefault="00EA6BA2" w:rsidP="00EA6B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3) Егет</w:t>
      </w:r>
    </w:p>
    <w:p w:rsidR="00784832" w:rsidRPr="009510B2" w:rsidRDefault="00784832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92CD0" w:rsidRPr="009510B2" w:rsidRDefault="00E92CD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7.  </w:t>
      </w:r>
      <w:r w:rsidR="0022797E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«Ак бүре» әкияте </w:t>
      </w:r>
      <w:r w:rsidR="003E7013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әикятләрнең </w:t>
      </w:r>
      <w:r w:rsidR="0022797E" w:rsidRPr="009510B2">
        <w:rPr>
          <w:rFonts w:ascii="Times New Roman" w:hAnsi="Times New Roman" w:cs="Times New Roman"/>
          <w:sz w:val="28"/>
          <w:szCs w:val="28"/>
          <w:lang w:val="tt-RU"/>
        </w:rPr>
        <w:t>кайсы төркем</w:t>
      </w:r>
      <w:r w:rsidR="003E7013" w:rsidRPr="009510B2"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="0022797E" w:rsidRPr="009510B2">
        <w:rPr>
          <w:rFonts w:ascii="Times New Roman" w:hAnsi="Times New Roman" w:cs="Times New Roman"/>
          <w:sz w:val="28"/>
          <w:szCs w:val="28"/>
          <w:lang w:val="tt-RU"/>
        </w:rPr>
        <w:t>ә к</w:t>
      </w:r>
      <w:r w:rsidR="003E7013" w:rsidRPr="009510B2">
        <w:rPr>
          <w:rFonts w:ascii="Times New Roman" w:hAnsi="Times New Roman" w:cs="Times New Roman"/>
          <w:sz w:val="28"/>
          <w:szCs w:val="28"/>
          <w:lang w:val="tt-RU"/>
        </w:rPr>
        <w:t>арый</w:t>
      </w:r>
      <w:r w:rsidR="0022797E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, язып куегыз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E92CD0" w:rsidRPr="009510B2" w:rsidRDefault="00E92CD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9510B2" w:rsidRDefault="0080722E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80722E" w:rsidRPr="009510B2" w:rsidRDefault="0080722E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9510B2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8.  </w:t>
      </w:r>
      <w:r w:rsidR="00866855" w:rsidRPr="009510B2">
        <w:rPr>
          <w:rFonts w:ascii="Times New Roman" w:hAnsi="Times New Roman" w:cs="Times New Roman"/>
          <w:i/>
          <w:sz w:val="28"/>
          <w:szCs w:val="28"/>
          <w:lang w:val="tt-RU"/>
        </w:rPr>
        <w:t>Тылсымга корылган булу, әсәр геройларының, һәрвакыт кеше образы гына булмыйча, табигать яки төрле хайваннар, кошлар образы да булуы, ел үсәсен ай үскән кебек артык зурайтып күрсәтү алымының кулланылуы</w:t>
      </w:r>
      <w:r w:rsidR="00866855" w:rsidRPr="009510B2">
        <w:rPr>
          <w:rFonts w:ascii="Times New Roman" w:hAnsi="Times New Roman" w:cs="Times New Roman"/>
          <w:sz w:val="28"/>
          <w:szCs w:val="28"/>
          <w:lang w:val="tt-RU"/>
        </w:rPr>
        <w:t>. Бу сыйфатлар кайсы жанрга хас?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80722E" w:rsidRPr="009510B2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9510B2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Җавап: _____________</w:t>
      </w:r>
    </w:p>
    <w:p w:rsidR="0080722E" w:rsidRPr="009510B2" w:rsidRDefault="0080722E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9510B2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1F5052" w:rsidRPr="009510B2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DA07FF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Бар күңеллелек бөтен дөньяда, бар бер ямь бүген.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Нәрсәдән бу? – Мин беләм: бәйрәм бүген,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Бөр мөкаддәс хис белән һәрбер кеше хәйран бүген;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Уйный сазым да минем бәйрәм көен,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Арттыра, күрдем, кояш гадәттәгедән балкуын;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Ул киенгәндер, дидем: бәйрәм бүген,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Хис итеп һәр җирдә дә бертөрле хуш ис аңкуын: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Ислемай сөрткән икән дөнья! Дидем: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Бер теләнчене кочаклашкан күреп бер бай белән:     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Күңле нечкәргән! Дидем: бәйрәм бүген,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Яр башыннан тыңладым мин бер суның дулкыннарын: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Сөйләшәләр үзара: бәйрәм бүген, бәйрәм бүген!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Тыңладым әкрен генә искәндә бәйрәм көн җилен;</w:t>
      </w:r>
    </w:p>
    <w:p w:rsidR="00EC0B9A" w:rsidRPr="009510B2" w:rsidRDefault="008F37D5" w:rsidP="008F37D5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Ансы да сөйли тагын: бәйрәм бүген, бәйрәм бүген!</w:t>
      </w:r>
    </w:p>
    <w:p w:rsidR="00EC0B9A" w:rsidRPr="009510B2" w:rsidRDefault="00EC0B9A" w:rsidP="00EC0B9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411C" w:rsidRPr="009510B2" w:rsidRDefault="00670628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900E49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F37D5"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</w:t>
      </w:r>
      <w:r w:rsidR="009E3525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574E5" w:rsidRPr="009510B2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D7F4D" w:rsidRPr="009510B2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06B85" w:rsidRPr="009510B2" w:rsidRDefault="009F316E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B06B85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="00B06B85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A24EAF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</w:t>
      </w:r>
      <w:r>
        <w:rPr>
          <w:rFonts w:ascii="Times New Roman" w:hAnsi="Times New Roman" w:cs="Times New Roman"/>
          <w:sz w:val="28"/>
          <w:szCs w:val="28"/>
          <w:lang w:val="tt-RU"/>
        </w:rPr>
        <w:t>аерып күрсәтегез</w:t>
      </w:r>
      <w:r w:rsidR="00A24EAF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B06B85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D7F4D" w:rsidRPr="009510B2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674C8" w:rsidRPr="009510B2" w:rsidRDefault="009F316E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3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>. Лирик геройның шатлыгын нинди образлар аркылы белә алабыз? (</w:t>
      </w:r>
      <w:r w:rsidR="00A24EAF" w:rsidRPr="009510B2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674C8" w:rsidRPr="009510B2" w:rsidRDefault="004674C8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D3237A" w:rsidRDefault="009F316E" w:rsidP="00D32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3212D6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E7B5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Шигырьнең исеме «Бәйрәм бүген» дип атала. Текстны тагын бер кат игътибар белән укып чыгыгыз, сез үзегез аңа нинди исем бирер идегез һәм ни өчен? 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5-6 җөмлә күләмендә җавап языгыз </w:t>
      </w:r>
      <w:r w:rsidR="005E7B50" w:rsidRPr="009510B2">
        <w:rPr>
          <w:rFonts w:ascii="Times New Roman" w:hAnsi="Times New Roman" w:cs="Times New Roman"/>
          <w:sz w:val="28"/>
          <w:szCs w:val="28"/>
          <w:lang w:val="tt-RU"/>
        </w:rPr>
        <w:t>(5 балл)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>.</w:t>
      </w:r>
      <w:bookmarkStart w:id="0" w:name="_GoBack"/>
      <w:bookmarkEnd w:id="0"/>
    </w:p>
    <w:sectPr w:rsidR="00723CF5" w:rsidRPr="00D3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2504C"/>
    <w:rsid w:val="00027EF8"/>
    <w:rsid w:val="00046265"/>
    <w:rsid w:val="00053DFB"/>
    <w:rsid w:val="00054A6A"/>
    <w:rsid w:val="000962BC"/>
    <w:rsid w:val="000B701E"/>
    <w:rsid w:val="000C6DBD"/>
    <w:rsid w:val="00122C94"/>
    <w:rsid w:val="00134DA1"/>
    <w:rsid w:val="00166469"/>
    <w:rsid w:val="001942AC"/>
    <w:rsid w:val="001C695D"/>
    <w:rsid w:val="001E0515"/>
    <w:rsid w:val="001F5052"/>
    <w:rsid w:val="0022797E"/>
    <w:rsid w:val="00250065"/>
    <w:rsid w:val="00254202"/>
    <w:rsid w:val="00254359"/>
    <w:rsid w:val="00263740"/>
    <w:rsid w:val="00280B9E"/>
    <w:rsid w:val="00281992"/>
    <w:rsid w:val="002B67EC"/>
    <w:rsid w:val="002D68DE"/>
    <w:rsid w:val="002E2D17"/>
    <w:rsid w:val="002F5F46"/>
    <w:rsid w:val="00310730"/>
    <w:rsid w:val="0031101E"/>
    <w:rsid w:val="00316F09"/>
    <w:rsid w:val="003212D6"/>
    <w:rsid w:val="00325AD9"/>
    <w:rsid w:val="00360DB1"/>
    <w:rsid w:val="00366733"/>
    <w:rsid w:val="003B07A3"/>
    <w:rsid w:val="003B683C"/>
    <w:rsid w:val="003E7013"/>
    <w:rsid w:val="00413BFB"/>
    <w:rsid w:val="004171EC"/>
    <w:rsid w:val="00427AD1"/>
    <w:rsid w:val="00446D76"/>
    <w:rsid w:val="004574E5"/>
    <w:rsid w:val="004674C8"/>
    <w:rsid w:val="0048493F"/>
    <w:rsid w:val="00484EA2"/>
    <w:rsid w:val="00491310"/>
    <w:rsid w:val="004A01DF"/>
    <w:rsid w:val="004C4728"/>
    <w:rsid w:val="004C78C0"/>
    <w:rsid w:val="004D24ED"/>
    <w:rsid w:val="004D6027"/>
    <w:rsid w:val="00526055"/>
    <w:rsid w:val="00541210"/>
    <w:rsid w:val="00552B0D"/>
    <w:rsid w:val="00560EDF"/>
    <w:rsid w:val="005A4ADE"/>
    <w:rsid w:val="005C5B65"/>
    <w:rsid w:val="005C6845"/>
    <w:rsid w:val="005E7B50"/>
    <w:rsid w:val="005F09BC"/>
    <w:rsid w:val="005F14DD"/>
    <w:rsid w:val="006143A7"/>
    <w:rsid w:val="00622B65"/>
    <w:rsid w:val="00640558"/>
    <w:rsid w:val="00642BFB"/>
    <w:rsid w:val="006548B0"/>
    <w:rsid w:val="0066411C"/>
    <w:rsid w:val="00666A93"/>
    <w:rsid w:val="00670628"/>
    <w:rsid w:val="00684865"/>
    <w:rsid w:val="00722C36"/>
    <w:rsid w:val="00723CF5"/>
    <w:rsid w:val="00771FC6"/>
    <w:rsid w:val="00782D66"/>
    <w:rsid w:val="00784832"/>
    <w:rsid w:val="007C3F16"/>
    <w:rsid w:val="007F5FED"/>
    <w:rsid w:val="008003BD"/>
    <w:rsid w:val="00805227"/>
    <w:rsid w:val="0080722E"/>
    <w:rsid w:val="008200A5"/>
    <w:rsid w:val="00827892"/>
    <w:rsid w:val="008629EA"/>
    <w:rsid w:val="00863EC9"/>
    <w:rsid w:val="00866855"/>
    <w:rsid w:val="00871CC9"/>
    <w:rsid w:val="00873387"/>
    <w:rsid w:val="008871D9"/>
    <w:rsid w:val="00893D7B"/>
    <w:rsid w:val="008B058D"/>
    <w:rsid w:val="008B710B"/>
    <w:rsid w:val="008C4019"/>
    <w:rsid w:val="008F37D5"/>
    <w:rsid w:val="008F6CAB"/>
    <w:rsid w:val="008F7442"/>
    <w:rsid w:val="00900E49"/>
    <w:rsid w:val="0091036F"/>
    <w:rsid w:val="00912679"/>
    <w:rsid w:val="009129D3"/>
    <w:rsid w:val="00915697"/>
    <w:rsid w:val="0092584B"/>
    <w:rsid w:val="009258D0"/>
    <w:rsid w:val="009510B2"/>
    <w:rsid w:val="0095438A"/>
    <w:rsid w:val="009746FD"/>
    <w:rsid w:val="009A4D7F"/>
    <w:rsid w:val="009B4DB4"/>
    <w:rsid w:val="009D2847"/>
    <w:rsid w:val="009E3525"/>
    <w:rsid w:val="009F316E"/>
    <w:rsid w:val="009F3786"/>
    <w:rsid w:val="00A02D51"/>
    <w:rsid w:val="00A20840"/>
    <w:rsid w:val="00A23198"/>
    <w:rsid w:val="00A23D10"/>
    <w:rsid w:val="00A24EAF"/>
    <w:rsid w:val="00A81C79"/>
    <w:rsid w:val="00AA6C5D"/>
    <w:rsid w:val="00AC0E61"/>
    <w:rsid w:val="00AD11F0"/>
    <w:rsid w:val="00AD7F4D"/>
    <w:rsid w:val="00AE2F67"/>
    <w:rsid w:val="00B06B85"/>
    <w:rsid w:val="00B105BF"/>
    <w:rsid w:val="00B50485"/>
    <w:rsid w:val="00BB592D"/>
    <w:rsid w:val="00BC1BA1"/>
    <w:rsid w:val="00BC6BF9"/>
    <w:rsid w:val="00C16F6A"/>
    <w:rsid w:val="00C203AB"/>
    <w:rsid w:val="00C34122"/>
    <w:rsid w:val="00C45688"/>
    <w:rsid w:val="00C508C3"/>
    <w:rsid w:val="00C55FFD"/>
    <w:rsid w:val="00C60205"/>
    <w:rsid w:val="00C63FD3"/>
    <w:rsid w:val="00C648E6"/>
    <w:rsid w:val="00C8076C"/>
    <w:rsid w:val="00CC61A5"/>
    <w:rsid w:val="00CD04C4"/>
    <w:rsid w:val="00D17112"/>
    <w:rsid w:val="00D3237A"/>
    <w:rsid w:val="00DA07FF"/>
    <w:rsid w:val="00DA4F5D"/>
    <w:rsid w:val="00DB570F"/>
    <w:rsid w:val="00DE487B"/>
    <w:rsid w:val="00E010F8"/>
    <w:rsid w:val="00E03E4B"/>
    <w:rsid w:val="00E56E77"/>
    <w:rsid w:val="00E57D53"/>
    <w:rsid w:val="00E6111D"/>
    <w:rsid w:val="00E71CD9"/>
    <w:rsid w:val="00E729B5"/>
    <w:rsid w:val="00E85614"/>
    <w:rsid w:val="00E92CD0"/>
    <w:rsid w:val="00EA13A7"/>
    <w:rsid w:val="00EA373B"/>
    <w:rsid w:val="00EA6BA2"/>
    <w:rsid w:val="00EB4209"/>
    <w:rsid w:val="00EC0B9A"/>
    <w:rsid w:val="00EC15EF"/>
    <w:rsid w:val="00ED3DF0"/>
    <w:rsid w:val="00EF3B48"/>
    <w:rsid w:val="00F13E79"/>
    <w:rsid w:val="00F60EFC"/>
    <w:rsid w:val="00F72081"/>
    <w:rsid w:val="00F840D8"/>
    <w:rsid w:val="00F857A4"/>
    <w:rsid w:val="00F918BF"/>
    <w:rsid w:val="00F94E77"/>
    <w:rsid w:val="00FB2614"/>
    <w:rsid w:val="00FB7529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5365"/>
  <w15:docId w15:val="{94069554-D4C1-4C38-BB49-3A7B0620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99987-0B14-4085-BCDD-7D51864C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dcterms:created xsi:type="dcterms:W3CDTF">2018-10-21T07:08:00Z</dcterms:created>
  <dcterms:modified xsi:type="dcterms:W3CDTF">2024-10-07T09:08:00Z</dcterms:modified>
</cp:coreProperties>
</file>